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3" w:rsidRPr="001006ED" w:rsidRDefault="00841AC3" w:rsidP="00841AC3">
      <w:pPr>
        <w:pStyle w:val="a4"/>
        <w:jc w:val="right"/>
        <w:rPr>
          <w:rFonts w:ascii="Times New Roman" w:hAnsi="Times New Roman" w:cs="Times New Roman"/>
        </w:rPr>
      </w:pPr>
      <w:r w:rsidRPr="001006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006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Pr="001006ED">
        <w:rPr>
          <w:rFonts w:ascii="Times New Roman" w:hAnsi="Times New Roman" w:cs="Times New Roman"/>
        </w:rPr>
        <w:t xml:space="preserve">УТВЕРЖДАЮ:                                                                                   </w:t>
      </w:r>
    </w:p>
    <w:p w:rsidR="00841AC3" w:rsidRPr="001006ED" w:rsidRDefault="00841AC3" w:rsidP="00841AC3">
      <w:pPr>
        <w:pStyle w:val="a4"/>
        <w:jc w:val="right"/>
        <w:rPr>
          <w:rFonts w:ascii="Times New Roman" w:hAnsi="Times New Roman" w:cs="Times New Roman"/>
        </w:rPr>
      </w:pPr>
      <w:r w:rsidRPr="001006E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006ED">
        <w:rPr>
          <w:rFonts w:ascii="Times New Roman" w:hAnsi="Times New Roman" w:cs="Times New Roman"/>
        </w:rPr>
        <w:t xml:space="preserve">Директор МКУ «ГДК» МГО                                                                                                        </w:t>
      </w:r>
    </w:p>
    <w:p w:rsidR="00841AC3" w:rsidRPr="001006ED" w:rsidRDefault="00841AC3" w:rsidP="00841AC3">
      <w:pPr>
        <w:pStyle w:val="a4"/>
        <w:jc w:val="right"/>
        <w:rPr>
          <w:rFonts w:ascii="Times New Roman" w:hAnsi="Times New Roman" w:cs="Times New Roman"/>
        </w:rPr>
      </w:pPr>
      <w:r w:rsidRPr="001006E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1006ED">
        <w:rPr>
          <w:rFonts w:ascii="Times New Roman" w:hAnsi="Times New Roman" w:cs="Times New Roman"/>
        </w:rPr>
        <w:t>__________ Бурова Е.В.</w:t>
      </w:r>
    </w:p>
    <w:p w:rsidR="00841AC3" w:rsidRPr="001006ED" w:rsidRDefault="00841AC3" w:rsidP="00841AC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План мероприятий на июл</w:t>
      </w:r>
      <w:r w:rsidR="00DD507C">
        <w:rPr>
          <w:rFonts w:ascii="Times New Roman" w:hAnsi="Times New Roman" w:cs="Times New Roman"/>
          <w:b/>
        </w:rPr>
        <w:t>ь 2018</w:t>
      </w:r>
      <w:r w:rsidRPr="001006ED">
        <w:rPr>
          <w:rFonts w:ascii="Times New Roman" w:hAnsi="Times New Roman" w:cs="Times New Roman"/>
          <w:b/>
        </w:rPr>
        <w:t xml:space="preserve"> г. МКУ «ГДК» МГО</w:t>
      </w:r>
    </w:p>
    <w:tbl>
      <w:tblPr>
        <w:tblStyle w:val="a3"/>
        <w:tblW w:w="11058" w:type="dxa"/>
        <w:tblInd w:w="-176" w:type="dxa"/>
        <w:tblLayout w:type="fixed"/>
        <w:tblLook w:val="04A0"/>
      </w:tblPr>
      <w:tblGrid>
        <w:gridCol w:w="568"/>
        <w:gridCol w:w="2551"/>
        <w:gridCol w:w="2410"/>
        <w:gridCol w:w="2126"/>
        <w:gridCol w:w="1560"/>
        <w:gridCol w:w="1843"/>
      </w:tblGrid>
      <w:tr w:rsidR="00841AC3" w:rsidRPr="001006ED" w:rsidTr="00C06CD0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 xml:space="preserve">Дата, время, </w:t>
            </w:r>
          </w:p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1006ED" w:rsidRDefault="00841AC3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1006ED">
              <w:rPr>
                <w:rFonts w:ascii="Times New Roman" w:hAnsi="Times New Roman" w:cs="Times New Roman"/>
                <w:lang w:eastAsia="en-US"/>
              </w:rPr>
              <w:t>Ответственный</w:t>
            </w:r>
          </w:p>
        </w:tc>
      </w:tr>
      <w:tr w:rsidR="00572B74" w:rsidRPr="001006ED" w:rsidTr="00C06CD0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4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4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01.07</w:t>
            </w:r>
            <w:r w:rsidR="00AC27D1">
              <w:rPr>
                <w:rFonts w:ascii="Times New Roman" w:hAnsi="Times New Roman" w:cs="Times New Roman"/>
                <w:lang w:eastAsia="en-US"/>
              </w:rPr>
              <w:t>.2018</w:t>
            </w:r>
          </w:p>
          <w:p w:rsidR="00572B74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12-00</w:t>
            </w:r>
          </w:p>
          <w:p w:rsidR="00572B74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Городской 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4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«Веселые минутки»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4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4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План, национальные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4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Галдина А.А.</w:t>
            </w:r>
          </w:p>
        </w:tc>
      </w:tr>
      <w:tr w:rsidR="00C06CD0" w:rsidRPr="001006ED" w:rsidTr="00C06CD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D0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D0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05.07</w:t>
            </w:r>
            <w:r w:rsidR="00AC27D1">
              <w:rPr>
                <w:rFonts w:ascii="Times New Roman" w:hAnsi="Times New Roman" w:cs="Times New Roman"/>
                <w:lang w:eastAsia="en-US"/>
              </w:rPr>
              <w:t>.2018</w:t>
            </w:r>
          </w:p>
          <w:p w:rsidR="00572B74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14-00</w:t>
            </w:r>
          </w:p>
          <w:p w:rsidR="00572B74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D0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«День семьи, любви и верности»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D0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D0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План, акция «Крепкая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D0" w:rsidRPr="001006ED" w:rsidRDefault="00572B74" w:rsidP="008E7A60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Сысоева А.Ф.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</w:t>
            </w:r>
            <w:r w:rsidR="00021A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1AC8" w:rsidRPr="00BE4012" w:rsidRDefault="00DD507C" w:rsidP="00AC2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 w:rsidR="00AC27D1">
              <w:rPr>
                <w:rFonts w:ascii="Times New Roman" w:hAnsi="Times New Roman"/>
                <w:sz w:val="24"/>
                <w:szCs w:val="24"/>
              </w:rPr>
              <w:t>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DD5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507C">
              <w:rPr>
                <w:rFonts w:ascii="Times New Roman" w:hAnsi="Times New Roman"/>
                <w:sz w:val="24"/>
                <w:szCs w:val="24"/>
              </w:rPr>
              <w:t>Корзиночки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DD5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Провиденко Е.А.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21AC8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021AC8" w:rsidRPr="00DA2DDA" w:rsidRDefault="00021AC8" w:rsidP="00DD5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DD5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507C">
              <w:rPr>
                <w:rFonts w:ascii="Times New Roman" w:hAnsi="Times New Roman"/>
                <w:sz w:val="24"/>
                <w:szCs w:val="24"/>
              </w:rPr>
              <w:t>Незнайка и</w:t>
            </w:r>
            <w:proofErr w:type="gramStart"/>
            <w:r w:rsidR="00DD507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DD507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82CC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1AC8">
              <w:rPr>
                <w:rFonts w:ascii="Times New Roman" w:hAnsi="Times New Roman"/>
                <w:sz w:val="24"/>
                <w:szCs w:val="24"/>
              </w:rPr>
              <w:t>лан</w:t>
            </w:r>
            <w:r w:rsidR="00DD507C">
              <w:rPr>
                <w:rFonts w:ascii="Times New Roman" w:hAnsi="Times New Roman"/>
                <w:sz w:val="24"/>
                <w:szCs w:val="24"/>
              </w:rPr>
              <w:t>, ППБ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Галдина А.А.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226FC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21AC8" w:rsidRPr="000B780D">
              <w:rPr>
                <w:rFonts w:ascii="Times New Roman" w:hAnsi="Times New Roman"/>
                <w:sz w:val="24"/>
                <w:szCs w:val="24"/>
              </w:rPr>
              <w:t>.</w:t>
            </w:r>
            <w:r w:rsidR="00021AC8">
              <w:rPr>
                <w:rFonts w:ascii="Times New Roman" w:hAnsi="Times New Roman"/>
                <w:sz w:val="24"/>
                <w:szCs w:val="24"/>
              </w:rPr>
              <w:t>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21AC8">
              <w:rPr>
                <w:rFonts w:ascii="Times New Roman" w:hAnsi="Times New Roman"/>
                <w:sz w:val="24"/>
                <w:szCs w:val="24"/>
              </w:rPr>
              <w:t>-30</w:t>
            </w:r>
          </w:p>
          <w:p w:rsidR="00021AC8" w:rsidRPr="00DA2DDA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DD5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507C">
              <w:rPr>
                <w:rFonts w:ascii="Times New Roman" w:hAnsi="Times New Roman"/>
                <w:sz w:val="24"/>
                <w:szCs w:val="24"/>
              </w:rPr>
              <w:t>В мире фантазий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DD5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Гордюшкина Л.В.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21AC8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021AC8" w:rsidRPr="00DA2DDA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 </w:t>
            </w:r>
            <w:r w:rsidR="00021AC8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утро с доктором Айболитом»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Гордюшкина Л.В.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</w:t>
            </w:r>
            <w:r w:rsidR="00021A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1AC8" w:rsidRPr="00870005" w:rsidRDefault="00021AC8" w:rsidP="00DD5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принца Клея»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Провиденко Е.А.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DD507C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</w:t>
            </w:r>
            <w:r w:rsidR="00021A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1AC8" w:rsidRPr="00DA2DDA" w:rsidRDefault="00021AC8" w:rsidP="00DD5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«Баба- Яга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 w:rsidRPr="00536CC3"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7B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План,  </w:t>
            </w:r>
            <w:r w:rsidR="007B5E2A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E1478F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А.Ф.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</w:t>
            </w:r>
            <w:r w:rsidR="00021A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1AC8" w:rsidRPr="00DA2DDA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 </w:t>
            </w:r>
            <w:r w:rsidR="00021AC8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7B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E2A">
              <w:rPr>
                <w:rFonts w:ascii="Times New Roman" w:hAnsi="Times New Roman"/>
                <w:sz w:val="24"/>
                <w:szCs w:val="24"/>
              </w:rPr>
              <w:t xml:space="preserve">Подарок </w:t>
            </w:r>
            <w:proofErr w:type="gramStart"/>
            <w:r w:rsidR="007B5E2A">
              <w:rPr>
                <w:rFonts w:ascii="Times New Roman" w:hAnsi="Times New Roman"/>
                <w:sz w:val="24"/>
                <w:szCs w:val="24"/>
              </w:rPr>
              <w:t>самым</w:t>
            </w:r>
            <w:proofErr w:type="gramEnd"/>
            <w:r w:rsidR="007B5E2A">
              <w:rPr>
                <w:rFonts w:ascii="Times New Roman" w:hAnsi="Times New Roman"/>
                <w:sz w:val="24"/>
                <w:szCs w:val="24"/>
              </w:rPr>
              <w:t xml:space="preserve"> близким»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7B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7B5E2A">
              <w:rPr>
                <w:rFonts w:ascii="Times New Roman" w:hAnsi="Times New Roman"/>
                <w:sz w:val="24"/>
                <w:szCs w:val="24"/>
              </w:rPr>
              <w:t>, акция «Крепкая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Гордюшкина Л.В.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21AC8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021AC8" w:rsidRPr="00DA2DDA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7B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E2A">
              <w:rPr>
                <w:rFonts w:ascii="Times New Roman" w:hAnsi="Times New Roman"/>
                <w:sz w:val="24"/>
                <w:szCs w:val="24"/>
              </w:rPr>
              <w:t>Бодрое утро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1AC8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Галдина А.А.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</w:t>
            </w:r>
            <w:r w:rsidR="00021A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7B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E2A">
              <w:rPr>
                <w:rFonts w:ascii="Times New Roman" w:hAnsi="Times New Roman"/>
                <w:sz w:val="24"/>
                <w:szCs w:val="24"/>
              </w:rPr>
              <w:t xml:space="preserve">Подарок </w:t>
            </w:r>
            <w:proofErr w:type="gramStart"/>
            <w:r w:rsidR="007B5E2A">
              <w:rPr>
                <w:rFonts w:ascii="Times New Roman" w:hAnsi="Times New Roman"/>
                <w:sz w:val="24"/>
                <w:szCs w:val="24"/>
              </w:rPr>
              <w:t>самым</w:t>
            </w:r>
            <w:proofErr w:type="gramEnd"/>
            <w:r w:rsidR="007B5E2A">
              <w:rPr>
                <w:rFonts w:ascii="Times New Roman" w:hAnsi="Times New Roman"/>
                <w:sz w:val="24"/>
                <w:szCs w:val="24"/>
              </w:rPr>
              <w:t xml:space="preserve"> близким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7B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План, </w:t>
            </w:r>
            <w:r w:rsidR="007B5E2A">
              <w:rPr>
                <w:rFonts w:ascii="Times New Roman" w:hAnsi="Times New Roman"/>
                <w:sz w:val="24"/>
                <w:szCs w:val="24"/>
              </w:rPr>
              <w:t>акция «Крепкая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Гордюшкина Л.В.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Pr="00CD0F31" w:rsidRDefault="00021AC8" w:rsidP="007B5E2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77A">
              <w:rPr>
                <w:rFonts w:ascii="Times New Roman" w:hAnsi="Times New Roman"/>
                <w:sz w:val="24"/>
                <w:szCs w:val="24"/>
              </w:rPr>
              <w:t>«</w:t>
            </w:r>
            <w:r w:rsidR="007B5E2A">
              <w:rPr>
                <w:rFonts w:ascii="Times New Roman" w:hAnsi="Times New Roman"/>
                <w:sz w:val="24"/>
                <w:szCs w:val="24"/>
              </w:rPr>
              <w:t>Твори добро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Pr="00CD0F31" w:rsidRDefault="007B5E2A" w:rsidP="00021A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1AC8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, к году волонтерства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E1478F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А.Ф.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</w:t>
            </w:r>
            <w:r w:rsidR="00021A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Pr="002D577A" w:rsidRDefault="00021AC8" w:rsidP="007B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E2A">
              <w:rPr>
                <w:rFonts w:ascii="Times New Roman" w:hAnsi="Times New Roman"/>
                <w:sz w:val="24"/>
                <w:szCs w:val="24"/>
              </w:rPr>
              <w:t>Волшебные ручки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021AC8" w:rsidP="007B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Гордюшкина Л.В.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72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</w:t>
            </w:r>
            <w:r w:rsidR="00021A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1AC8" w:rsidRDefault="00021AC8" w:rsidP="007B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двора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7B5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E2A">
              <w:rPr>
                <w:rFonts w:ascii="Times New Roman" w:hAnsi="Times New Roman"/>
                <w:sz w:val="24"/>
                <w:szCs w:val="24"/>
              </w:rPr>
              <w:t>Веселый космодром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7B5E2A">
              <w:rPr>
                <w:rFonts w:ascii="Times New Roman" w:hAnsi="Times New Roman"/>
                <w:sz w:val="24"/>
                <w:szCs w:val="24"/>
              </w:rPr>
              <w:t>, 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7B5E2A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 В.Р.</w:t>
            </w:r>
          </w:p>
        </w:tc>
      </w:tr>
      <w:tr w:rsidR="00021AC8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021AC8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21AC8">
              <w:rPr>
                <w:rFonts w:ascii="Times New Roman" w:hAnsi="Times New Roman"/>
                <w:sz w:val="24"/>
                <w:szCs w:val="24"/>
              </w:rPr>
              <w:t>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21AC8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</w:t>
            </w:r>
            <w:r w:rsidR="00021A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1AC8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Pr="002D577A" w:rsidRDefault="00021AC8" w:rsidP="00C06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6CD0">
              <w:rPr>
                <w:rFonts w:ascii="Times New Roman" w:hAnsi="Times New Roman"/>
                <w:sz w:val="24"/>
                <w:szCs w:val="24"/>
              </w:rPr>
              <w:t>Удивительные ножницы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1AC8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C8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Провиденко Е.А.</w:t>
            </w:r>
          </w:p>
        </w:tc>
      </w:tr>
      <w:tr w:rsidR="00C06CD0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B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</w:t>
            </w:r>
            <w:r w:rsidR="00AC27D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C06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утро с Миньонами»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Галдина Е.И.</w:t>
            </w:r>
          </w:p>
        </w:tc>
      </w:tr>
      <w:tr w:rsidR="00C06CD0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B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  <w:r w:rsidR="00AC27D1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C06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«Руки не для скуки»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Провиденко Е.А.</w:t>
            </w:r>
          </w:p>
        </w:tc>
      </w:tr>
      <w:tr w:rsidR="00C06CD0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B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  <w:r w:rsidR="00AC27D1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C06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Маши и Супер Пса»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</w:tr>
      <w:tr w:rsidR="00C06CD0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B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AC27D1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C06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«Оригами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Провиденко Е.А.</w:t>
            </w:r>
          </w:p>
        </w:tc>
      </w:tr>
      <w:tr w:rsidR="00C06CD0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AC27D1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ГДК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C06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«Веселое путешествие»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0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В.П.</w:t>
            </w:r>
          </w:p>
        </w:tc>
      </w:tr>
      <w:tr w:rsidR="00391E9E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572B74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Е.И.</w:t>
            </w:r>
          </w:p>
        </w:tc>
      </w:tr>
      <w:tr w:rsidR="00391E9E" w:rsidRPr="001006ED" w:rsidTr="008E7A60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C06CD0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2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 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391E9E" w:rsidP="00021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E" w:rsidRDefault="00414E85" w:rsidP="0002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Гордюшкин</w:t>
            </w:r>
            <w:r w:rsidR="00AC27D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742B5E" w:rsidRPr="00414E85" w:rsidRDefault="00C06CD0" w:rsidP="00841AC3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Составил режиссер                                                                                         Никитина Е.И.</w:t>
      </w:r>
    </w:p>
    <w:sectPr w:rsidR="00742B5E" w:rsidRPr="00414E85" w:rsidSect="00841AC3">
      <w:pgSz w:w="11906" w:h="16838"/>
      <w:pgMar w:top="426" w:right="1701" w:bottom="67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AC3"/>
    <w:rsid w:val="00021AC8"/>
    <w:rsid w:val="00051F2C"/>
    <w:rsid w:val="000A4712"/>
    <w:rsid w:val="002000FB"/>
    <w:rsid w:val="00226FCA"/>
    <w:rsid w:val="00386845"/>
    <w:rsid w:val="00391E9E"/>
    <w:rsid w:val="003B461D"/>
    <w:rsid w:val="00414E85"/>
    <w:rsid w:val="00572B74"/>
    <w:rsid w:val="00742B5E"/>
    <w:rsid w:val="007B5E2A"/>
    <w:rsid w:val="00841AC3"/>
    <w:rsid w:val="008E24F9"/>
    <w:rsid w:val="009F7B27"/>
    <w:rsid w:val="00AC27D1"/>
    <w:rsid w:val="00AD1642"/>
    <w:rsid w:val="00C06CD0"/>
    <w:rsid w:val="00D66590"/>
    <w:rsid w:val="00D82CCC"/>
    <w:rsid w:val="00DD507C"/>
    <w:rsid w:val="00E1478F"/>
    <w:rsid w:val="00ED2124"/>
    <w:rsid w:val="00ED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1A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1</cp:lastModifiedBy>
  <cp:revision>12</cp:revision>
  <dcterms:created xsi:type="dcterms:W3CDTF">2017-06-19T10:06:00Z</dcterms:created>
  <dcterms:modified xsi:type="dcterms:W3CDTF">2018-06-20T09:13:00Z</dcterms:modified>
</cp:coreProperties>
</file>